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3" w:type="dxa"/>
        <w:tblInd w:w="-92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30"/>
        <w:gridCol w:w="5183"/>
      </w:tblGrid>
      <w:tr w:rsidR="0099375C" w:rsidRPr="0048442E" w:rsidTr="000C18CB">
        <w:tc>
          <w:tcPr>
            <w:tcW w:w="5530" w:type="dxa"/>
            <w:shd w:val="clear" w:color="auto" w:fill="auto"/>
            <w:vAlign w:val="center"/>
          </w:tcPr>
          <w:p w:rsidR="0099375C" w:rsidRPr="0048442E" w:rsidRDefault="000C18CB" w:rsidP="00CB289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9264" behindDoc="0" locked="0" layoutInCell="1" allowOverlap="1" wp14:anchorId="590A3EE0" wp14:editId="791B031E">
                  <wp:simplePos x="0" y="0"/>
                  <wp:positionH relativeFrom="column">
                    <wp:posOffset>-2557780</wp:posOffset>
                  </wp:positionH>
                  <wp:positionV relativeFrom="paragraph">
                    <wp:posOffset>-2540</wp:posOffset>
                  </wp:positionV>
                  <wp:extent cx="1831975" cy="1076325"/>
                  <wp:effectExtent l="0" t="0" r="0" b="9525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75C" w:rsidRPr="0048442E" w:rsidDel="00CD610E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br w:type="page"/>
            </w:r>
            <w:bookmarkStart w:id="0" w:name="page2"/>
            <w:bookmarkStart w:id="1" w:name="page4"/>
            <w:bookmarkStart w:id="2" w:name="page3"/>
            <w:bookmarkEnd w:id="0"/>
            <w:bookmarkEnd w:id="1"/>
            <w:bookmarkEnd w:id="2"/>
          </w:p>
        </w:tc>
        <w:tc>
          <w:tcPr>
            <w:tcW w:w="5183" w:type="dxa"/>
            <w:shd w:val="clear" w:color="auto" w:fill="auto"/>
            <w:vAlign w:val="center"/>
          </w:tcPr>
          <w:p w:rsidR="0099375C" w:rsidRPr="0048442E" w:rsidRDefault="0099375C" w:rsidP="00CB289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sz w:val="14"/>
                <w:szCs w:val="20"/>
                <w:lang w:eastAsia="pt-BR"/>
              </w:rPr>
              <w:t>UNIVERSIDADE FEDERAL DE GOIÁS - REGIONAL JATAÍ</w:t>
            </w:r>
          </w:p>
          <w:p w:rsidR="0099375C" w:rsidRPr="0048442E" w:rsidRDefault="0099375C" w:rsidP="00CB289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b/>
                <w:sz w:val="14"/>
                <w:szCs w:val="20"/>
                <w:lang w:eastAsia="pt-BR"/>
              </w:rPr>
              <w:t xml:space="preserve">PROGRAMA DE PÓS-GRADUAÇÃO EM EDUCAÇÃO </w:t>
            </w:r>
          </w:p>
          <w:p w:rsidR="0099375C" w:rsidRPr="0048442E" w:rsidRDefault="0099375C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8442E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Cidade Universitária</w:t>
            </w:r>
            <w:r w:rsidRPr="0048442E">
              <w:rPr>
                <w:rFonts w:ascii="Times New Roman" w:eastAsia="Times New Roman" w:hAnsi="Times New Roman" w:cs="Arial"/>
                <w:color w:val="484848"/>
                <w:sz w:val="20"/>
                <w:szCs w:val="20"/>
                <w:lang w:eastAsia="zh-CN"/>
              </w:rPr>
              <w:br/>
            </w:r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 xml:space="preserve">BR </w:t>
            </w:r>
            <w:smartTag w:uri="urn:schemas-microsoft-com:office:smarttags" w:element="metricconverter">
              <w:smartTagPr>
                <w:attr w:name="ProductID" w:val="364, km"/>
              </w:smartTagPr>
              <w:r w:rsidRPr="0048442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zh-CN"/>
                </w:rPr>
                <w:t>364, km</w:t>
              </w:r>
            </w:smartTag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 xml:space="preserve"> 193, nº 3800</w:t>
            </w:r>
            <w:r w:rsidRPr="0048442E">
              <w:rPr>
                <w:rFonts w:ascii="Times New Roman" w:eastAsia="Times New Roman" w:hAnsi="Times New Roman" w:cs="Arial"/>
                <w:color w:val="484848"/>
                <w:sz w:val="20"/>
                <w:szCs w:val="20"/>
                <w:lang w:eastAsia="zh-CN"/>
              </w:rPr>
              <w:t xml:space="preserve"> - </w:t>
            </w:r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>CEP 75801-</w:t>
            </w:r>
            <w:proofErr w:type="gramStart"/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>615</w:t>
            </w:r>
            <w:proofErr w:type="gramEnd"/>
          </w:p>
          <w:p w:rsidR="0099375C" w:rsidRPr="0048442E" w:rsidRDefault="0099375C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>Bloco da Pós-Graduação, Sala 09.</w:t>
            </w:r>
          </w:p>
          <w:p w:rsidR="0099375C" w:rsidRPr="0048442E" w:rsidRDefault="009D647B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hyperlink r:id="rId6" w:history="1">
              <w:r w:rsidR="0099375C" w:rsidRPr="0048442E">
                <w:rPr>
                  <w:rFonts w:ascii="Times New Roman" w:eastAsia="Times New Roman" w:hAnsi="Times New Roman" w:cs="Arial"/>
                  <w:color w:val="0000FF"/>
                  <w:sz w:val="20"/>
                  <w:szCs w:val="20"/>
                  <w:u w:val="single"/>
                  <w:lang w:eastAsia="zh-CN"/>
                </w:rPr>
                <w:t>http://www.mestradoeducacao.jatai.ufg.br</w:t>
              </w:r>
            </w:hyperlink>
          </w:p>
          <w:p w:rsidR="0099375C" w:rsidRPr="0048442E" w:rsidRDefault="0099375C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8442E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E-mail: </w:t>
            </w:r>
            <w:hyperlink r:id="rId7" w:history="1">
              <w:r w:rsidRPr="0048442E">
                <w:rPr>
                  <w:rFonts w:ascii="Times New Roman" w:eastAsia="Times New Roman" w:hAnsi="Times New Roman" w:cs="Arial"/>
                  <w:color w:val="000000"/>
                  <w:sz w:val="18"/>
                  <w:szCs w:val="18"/>
                  <w:u w:val="single"/>
                  <w:shd w:val="clear" w:color="auto" w:fill="FFFFFF"/>
                  <w:lang w:eastAsia="zh-CN"/>
                </w:rPr>
                <w:t>sgp.ufg@gmail.com</w:t>
              </w:r>
            </w:hyperlink>
          </w:p>
          <w:p w:rsidR="0099375C" w:rsidRPr="0048442E" w:rsidRDefault="0099375C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8442E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Telefone: (064) 3606-8331 </w:t>
            </w:r>
          </w:p>
        </w:tc>
      </w:tr>
    </w:tbl>
    <w:p w:rsidR="0099375C" w:rsidRPr="0048442E" w:rsidRDefault="0099375C" w:rsidP="0099375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</w:p>
    <w:tbl>
      <w:tblPr>
        <w:tblW w:w="11000" w:type="dxa"/>
        <w:tblInd w:w="-1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5"/>
        <w:gridCol w:w="25"/>
      </w:tblGrid>
      <w:tr w:rsidR="0099375C" w:rsidRPr="0048442E" w:rsidTr="00B441D7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9375C" w:rsidRPr="0048442E" w:rsidRDefault="0099375C" w:rsidP="00CB2892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sz w:val="28"/>
                <w:szCs w:val="20"/>
                <w:lang w:eastAsia="zh-CN"/>
              </w:rPr>
            </w:pPr>
            <w:r w:rsidRPr="0048442E">
              <w:rPr>
                <w:rFonts w:ascii="Arial" w:eastAsia="Times New Roman" w:hAnsi="Arial" w:cs="Arial"/>
                <w:b/>
                <w:sz w:val="28"/>
                <w:szCs w:val="20"/>
                <w:lang w:eastAsia="zh-CN"/>
              </w:rPr>
              <w:t>FORMULÁRIO SOLICITAÇÃO DE VAGA EM DISCIPLINA–ESTUDANTE ESPECIAL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4B14D9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Nome:</w:t>
            </w:r>
          </w:p>
          <w:p w:rsidR="0099375C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4B14D9" w:rsidRPr="0048442E" w:rsidRDefault="004B14D9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Nome Social: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Endereço de e-mail: 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Número do telefone: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RG: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CPF: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Arial" w:hAnsi="Arial" w:cs="Arial"/>
                <w:b/>
                <w:i/>
                <w:sz w:val="20"/>
                <w:szCs w:val="20"/>
                <w:lang w:eastAsia="pt-BR"/>
              </w:rPr>
              <w:t>Link</w:t>
            </w:r>
            <w:r w:rsidRPr="0048442E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do endereço do </w:t>
            </w:r>
            <w:r w:rsidRPr="0048442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Currículo Lattes (CNPq):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Solicito vaga para: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(   ) Estudante Especial I (portadores do diploma de Graduação em curso reconhecido pelo MEC, </w:t>
            </w: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com ou </w:t>
            </w: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sem vínculo com outro Programa de Pós-graduação </w:t>
            </w:r>
            <w:r w:rsidRPr="0048442E">
              <w:rPr>
                <w:rFonts w:ascii="Arial" w:eastAsia="Calibri" w:hAnsi="Arial" w:cs="Arial"/>
                <w:i/>
                <w:sz w:val="20"/>
                <w:szCs w:val="20"/>
                <w:lang w:eastAsia="pt-BR"/>
              </w:rPr>
              <w:t>Stricto Sensu</w:t>
            </w: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)</w:t>
            </w:r>
          </w:p>
          <w:p w:rsidR="0099375C" w:rsidRPr="0048442E" w:rsidRDefault="0099375C" w:rsidP="004B14D9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proofErr w:type="gramStart"/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) Estudante Especial II (estudante regularmente matriculado em curso de graduação que procura o PPGE para realizar disciplina de seu interesse).</w:t>
            </w:r>
          </w:p>
        </w:tc>
      </w:tr>
      <w:tr w:rsidR="0099375C" w:rsidRPr="0048442E" w:rsidTr="00CB2892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75C" w:rsidRPr="0048442E" w:rsidRDefault="0099375C" w:rsidP="004B14D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bookmarkStart w:id="3" w:name="__Fieldmark__55_1972225234"/>
            <w:bookmarkEnd w:id="3"/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Solicito vaga para cursar a disciplina abaixo relacionada, no</w:t>
            </w:r>
            <w:r w:rsidRPr="0048442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3C006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1º semestre letivo de 2019</w:t>
            </w: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. Afirmo estar ciente e concordar</w:t>
            </w:r>
            <w:r w:rsidR="003C006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com o Edital n. 01/2019</w:t>
            </w: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, com o regulamento do programa e a resolução específica sobre regime de matrícula de estudante especial.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4B14D9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tbl>
            <w:tblPr>
              <w:tblW w:w="112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10663"/>
            </w:tblGrid>
            <w:tr w:rsidR="009C6291" w:rsidRPr="0048442E" w:rsidTr="00CB2892">
              <w:tc>
                <w:tcPr>
                  <w:tcW w:w="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C6291" w:rsidRPr="0048442E" w:rsidRDefault="009C6291" w:rsidP="00CB2892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(     </w:t>
                  </w:r>
                  <w:proofErr w:type="gramEnd"/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0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C6291" w:rsidRPr="002E4F50" w:rsidRDefault="009C6291" w:rsidP="00F94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4F50">
                    <w:rPr>
                      <w:rFonts w:ascii="Arial" w:eastAsia="Times New Roman" w:hAnsi="Arial" w:cs="Arial"/>
                      <w:sz w:val="20"/>
                      <w:szCs w:val="20"/>
                    </w:rPr>
                    <w:t>Estado, Políticas Públicas e Educação</w:t>
                  </w:r>
                </w:p>
              </w:tc>
            </w:tr>
            <w:tr w:rsidR="009C6291" w:rsidRPr="0048442E" w:rsidTr="00CB2892">
              <w:tc>
                <w:tcPr>
                  <w:tcW w:w="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C6291" w:rsidRPr="0048442E" w:rsidRDefault="009C6291" w:rsidP="00CB2892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(     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0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C6291" w:rsidRPr="002E4F50" w:rsidRDefault="009C6291" w:rsidP="00F94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3A2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T</w:t>
                  </w:r>
                  <w:r w:rsidRPr="002E4F5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eoria crítica e formação humana</w:t>
                  </w:r>
                </w:p>
              </w:tc>
            </w:tr>
            <w:tr w:rsidR="009C6291" w:rsidRPr="0048442E" w:rsidTr="00CB2892">
              <w:tc>
                <w:tcPr>
                  <w:tcW w:w="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C6291" w:rsidRPr="0048442E" w:rsidRDefault="009C6291" w:rsidP="00CB2892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(     </w:t>
                  </w:r>
                  <w:proofErr w:type="gramEnd"/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0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C6291" w:rsidRPr="002E4F50" w:rsidRDefault="009C6291" w:rsidP="00F94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4F50">
                    <w:rPr>
                      <w:rFonts w:ascii="Arial" w:hAnsi="Arial" w:cs="Arial"/>
                      <w:sz w:val="20"/>
                      <w:szCs w:val="20"/>
                    </w:rPr>
                    <w:t>Tópicos Especiais em Educação: Planejamento de cursos e produção de material didático</w:t>
                  </w:r>
                </w:p>
              </w:tc>
            </w:tr>
            <w:tr w:rsidR="009C6291" w:rsidRPr="0048442E" w:rsidTr="00CB2892">
              <w:tc>
                <w:tcPr>
                  <w:tcW w:w="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C6291" w:rsidRPr="0048442E" w:rsidRDefault="009C6291" w:rsidP="00CB2892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C6291" w:rsidRPr="002E4F50" w:rsidRDefault="009C6291" w:rsidP="00F942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4F50">
                    <w:rPr>
                      <w:rFonts w:ascii="Arial" w:hAnsi="Arial" w:cs="Arial"/>
                      <w:sz w:val="20"/>
                      <w:szCs w:val="20"/>
                    </w:rPr>
                    <w:t>Trabalho e educação</w:t>
                  </w:r>
                </w:p>
              </w:tc>
            </w:tr>
          </w:tbl>
          <w:p w:rsidR="0099375C" w:rsidRPr="0048442E" w:rsidRDefault="0099375C" w:rsidP="00CB289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375C" w:rsidRPr="0048442E" w:rsidRDefault="0099375C" w:rsidP="00CB2892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Justificativa </w:t>
            </w:r>
            <w:r w:rsidRPr="002E608F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do candidato</w:t>
            </w:r>
            <w:r w:rsidRPr="0048442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 para cursar a disciplina. </w:t>
            </w:r>
            <w:r w:rsidRPr="00484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contribuição da disciplina para sua formação e o desenvolvimento de sua prática profissional.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i/>
                <w:sz w:val="20"/>
                <w:szCs w:val="20"/>
                <w:lang w:eastAsia="pt-BR"/>
              </w:rPr>
              <w:t xml:space="preserve">         </w:t>
            </w: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      </w:t>
            </w: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sz w:val="20"/>
                <w:szCs w:val="20"/>
                <w:lang w:eastAsia="pt-BR"/>
              </w:rPr>
              <w:t xml:space="preserve">        </w:t>
            </w: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ind w:right="904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530EA2" w:rsidRDefault="00530EA2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530EA2" w:rsidRDefault="00530EA2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2F4997" w:rsidRPr="0048442E" w:rsidRDefault="002F4997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rPr>
          <w:trHeight w:val="397"/>
        </w:trPr>
        <w:tc>
          <w:tcPr>
            <w:tcW w:w="10975" w:type="dxa"/>
            <w:tcBorders>
              <w:left w:val="single" w:sz="4" w:space="0" w:color="000000"/>
            </w:tcBorders>
            <w:shd w:val="clear" w:color="auto" w:fill="auto"/>
          </w:tcPr>
          <w:tbl>
            <w:tblPr>
              <w:tblW w:w="11345" w:type="dxa"/>
              <w:tblLayout w:type="fixed"/>
              <w:tblLook w:val="0000" w:firstRow="0" w:lastRow="0" w:firstColumn="0" w:lastColumn="0" w:noHBand="0" w:noVBand="0"/>
            </w:tblPr>
            <w:tblGrid>
              <w:gridCol w:w="11345"/>
            </w:tblGrid>
            <w:tr w:rsidR="0099375C" w:rsidRPr="0048442E" w:rsidTr="00B441D7">
              <w:trPr>
                <w:cantSplit/>
                <w:trHeight w:val="2850"/>
              </w:trPr>
              <w:tc>
                <w:tcPr>
                  <w:tcW w:w="11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napToGrid w:val="0"/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 w:rsidRPr="0048442E"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  <w:t>____________________________________________________________</w:t>
                  </w: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 w:rsidRPr="0048442E"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  <w:t>(Assinatura digital do candidato)</w:t>
                  </w: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42E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</w:t>
                  </w: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 w:rsidRPr="0048442E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                        </w:t>
                  </w:r>
                  <w:r w:rsidRPr="0048442E"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>Jataí, ____</w:t>
                  </w:r>
                  <w:r w:rsidR="009D647B"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>__</w:t>
                  </w:r>
                  <w:proofErr w:type="spellStart"/>
                  <w:r w:rsidR="009D647B"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>de____________________de</w:t>
                  </w:r>
                  <w:proofErr w:type="spellEnd"/>
                  <w:r w:rsidR="009D647B"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 xml:space="preserve"> 2019</w:t>
                  </w:r>
                  <w:bookmarkStart w:id="4" w:name="_GoBack"/>
                  <w:bookmarkEnd w:id="4"/>
                  <w:r w:rsidRPr="0048442E"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</w:tbl>
          <w:p w:rsidR="0099375C" w:rsidRPr="0048442E" w:rsidRDefault="0099375C" w:rsidP="00CB2892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</w:tbl>
    <w:p w:rsidR="00CD4A7C" w:rsidRDefault="00B441D7" w:rsidP="002F4997">
      <w:pPr>
        <w:spacing w:after="0"/>
        <w:jc w:val="center"/>
      </w:pPr>
      <w:r w:rsidRPr="00B441D7">
        <w:rPr>
          <w:rFonts w:ascii="Arial" w:hAnsi="Arial" w:cs="Arial"/>
          <w:sz w:val="16"/>
          <w:szCs w:val="16"/>
        </w:rPr>
        <w:t xml:space="preserve">Obs.: para incluir a assinatura digitalizada em </w:t>
      </w:r>
      <w:proofErr w:type="spellStart"/>
      <w:r w:rsidRPr="00B441D7">
        <w:rPr>
          <w:rFonts w:ascii="Arial" w:hAnsi="Arial" w:cs="Arial"/>
          <w:sz w:val="16"/>
          <w:szCs w:val="16"/>
        </w:rPr>
        <w:t>pdf</w:t>
      </w:r>
      <w:proofErr w:type="spellEnd"/>
      <w:r w:rsidRPr="00B441D7">
        <w:rPr>
          <w:rFonts w:ascii="Arial" w:hAnsi="Arial" w:cs="Arial"/>
          <w:sz w:val="16"/>
          <w:szCs w:val="16"/>
        </w:rPr>
        <w:t xml:space="preserve"> editável, acesse </w:t>
      </w:r>
      <w:hyperlink r:id="rId8" w:history="1">
        <w:r w:rsidRPr="00B441D7">
          <w:rPr>
            <w:rFonts w:ascii="Arial" w:hAnsi="Arial" w:cs="Arial"/>
            <w:color w:val="0000FF"/>
            <w:sz w:val="16"/>
            <w:szCs w:val="16"/>
            <w:u w:val="single"/>
          </w:rPr>
          <w:t>https://www.youtube.com/watch?v=qPtM79n3un0</w:t>
        </w:r>
      </w:hyperlink>
    </w:p>
    <w:sectPr w:rsidR="00CD4A7C" w:rsidSect="002F4997">
      <w:pgSz w:w="11920" w:h="16846"/>
      <w:pgMar w:top="568" w:right="1440" w:bottom="851" w:left="1440" w:header="0" w:footer="0" w:gutter="0"/>
      <w:cols w:space="0" w:equalWidth="0">
        <w:col w:w="90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5C"/>
    <w:rsid w:val="000C18CB"/>
    <w:rsid w:val="002F4997"/>
    <w:rsid w:val="003C006E"/>
    <w:rsid w:val="004A5351"/>
    <w:rsid w:val="004B14D9"/>
    <w:rsid w:val="00530EA2"/>
    <w:rsid w:val="0099375C"/>
    <w:rsid w:val="009C6291"/>
    <w:rsid w:val="009D647B"/>
    <w:rsid w:val="00B441D7"/>
    <w:rsid w:val="00CD4A7C"/>
    <w:rsid w:val="00F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006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006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tM79n3un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p.uf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stradoeducacao.jatai.ufg.b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</dc:creator>
  <cp:lastModifiedBy>USER</cp:lastModifiedBy>
  <cp:revision>8</cp:revision>
  <dcterms:created xsi:type="dcterms:W3CDTF">2018-12-12T16:20:00Z</dcterms:created>
  <dcterms:modified xsi:type="dcterms:W3CDTF">2019-01-02T17:47:00Z</dcterms:modified>
</cp:coreProperties>
</file>